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6C59E" w14:textId="6E1E0F5E" w:rsidR="000857A1" w:rsidRPr="000857A1" w:rsidRDefault="000857A1" w:rsidP="000857A1">
      <w:pPr>
        <w:snapToGrid w:val="0"/>
        <w:jc w:val="left"/>
        <w:rPr>
          <w:rFonts w:ascii="方正小标宋_GBK" w:eastAsia="方正小标宋_GBK" w:hAnsi="方正小标宋_GBK" w:cs="方正小标宋_GBK"/>
          <w:sz w:val="28"/>
          <w:szCs w:val="28"/>
        </w:rPr>
      </w:pPr>
      <w:r w:rsidRPr="000857A1">
        <w:rPr>
          <w:rFonts w:ascii="方正小标宋_GBK" w:eastAsia="方正小标宋_GBK" w:hAnsi="方正小标宋_GBK" w:cs="方正小标宋_GBK" w:hint="eastAsia"/>
          <w:sz w:val="28"/>
          <w:szCs w:val="28"/>
        </w:rPr>
        <w:t>附件1</w:t>
      </w:r>
      <w:bookmarkStart w:id="0" w:name="_GoBack"/>
      <w:bookmarkEnd w:id="0"/>
    </w:p>
    <w:p w14:paraId="2807F9C6" w14:textId="1ED501E7" w:rsidR="00942274" w:rsidRDefault="00942274" w:rsidP="00942274">
      <w:pPr>
        <w:snapToGrid w:val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海南医学院第一附属医院</w:t>
      </w:r>
    </w:p>
    <w:p w14:paraId="5505E723" w14:textId="77777777" w:rsidR="00942274" w:rsidRDefault="00942274" w:rsidP="00942274">
      <w:pPr>
        <w:snapToGrid w:val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2018年招聘博士岗位需求表</w:t>
      </w:r>
    </w:p>
    <w:tbl>
      <w:tblPr>
        <w:tblpPr w:leftFromText="180" w:rightFromText="180" w:vertAnchor="text" w:horzAnchor="page" w:tblpXSpec="center" w:tblpY="632"/>
        <w:tblOverlap w:val="never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5"/>
        <w:gridCol w:w="789"/>
        <w:gridCol w:w="1548"/>
        <w:gridCol w:w="2752"/>
        <w:gridCol w:w="2192"/>
        <w:gridCol w:w="279"/>
        <w:gridCol w:w="707"/>
      </w:tblGrid>
      <w:tr w:rsidR="00942274" w14:paraId="0CCD834B" w14:textId="77777777" w:rsidTr="00D4132A">
        <w:trPr>
          <w:trHeight w:val="450"/>
          <w:jc w:val="center"/>
        </w:trPr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10B1F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科室</w:t>
            </w:r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48333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需求</w:t>
            </w:r>
          </w:p>
          <w:p w14:paraId="3779F453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人数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EE1DA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学历（全日制</w:t>
            </w:r>
            <w:r>
              <w:rPr>
                <w:rFonts w:ascii="宋体" w:hAnsi="宋体" w:cs="宋体"/>
                <w:b/>
                <w:kern w:val="0"/>
                <w:sz w:val="24"/>
              </w:rPr>
              <w:t>)</w:t>
            </w:r>
          </w:p>
        </w:tc>
        <w:tc>
          <w:tcPr>
            <w:tcW w:w="2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B4FE5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专业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4ED05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备注</w:t>
            </w:r>
          </w:p>
        </w:tc>
        <w:tc>
          <w:tcPr>
            <w:tcW w:w="9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590B6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招聘方式</w:t>
            </w:r>
          </w:p>
        </w:tc>
      </w:tr>
      <w:tr w:rsidR="00942274" w14:paraId="68143A18" w14:textId="77777777" w:rsidTr="00D4132A">
        <w:trPr>
          <w:trHeight w:val="342"/>
          <w:jc w:val="center"/>
        </w:trPr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27A4F" w14:textId="77777777" w:rsidR="00942274" w:rsidRDefault="00942274" w:rsidP="00D4132A">
            <w:pPr>
              <w:snapToGrid w:val="0"/>
              <w:spacing w:line="264" w:lineRule="auto"/>
              <w:jc w:val="center"/>
              <w:rPr>
                <w:rFonts w:ascii="宋体" w:cs="宋体"/>
                <w:b/>
                <w:sz w:val="24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B0D08" w14:textId="77777777" w:rsidR="00942274" w:rsidRDefault="00942274" w:rsidP="00D4132A">
            <w:pPr>
              <w:snapToGrid w:val="0"/>
              <w:spacing w:line="264" w:lineRule="auto"/>
              <w:jc w:val="center"/>
              <w:rPr>
                <w:rFonts w:ascii="宋体" w:cs="宋体"/>
                <w:b/>
                <w:sz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FA7B3" w14:textId="77777777" w:rsidR="00942274" w:rsidRDefault="00942274" w:rsidP="00D4132A">
            <w:pPr>
              <w:snapToGrid w:val="0"/>
              <w:spacing w:line="264" w:lineRule="auto"/>
              <w:jc w:val="center"/>
              <w:rPr>
                <w:rFonts w:ascii="宋体" w:cs="宋体"/>
                <w:b/>
                <w:sz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155EB" w14:textId="77777777" w:rsidR="00942274" w:rsidRDefault="00942274" w:rsidP="00D4132A">
            <w:pPr>
              <w:snapToGrid w:val="0"/>
              <w:spacing w:line="264" w:lineRule="auto"/>
              <w:jc w:val="center"/>
              <w:rPr>
                <w:rFonts w:ascii="宋体" w:cs="宋体"/>
                <w:b/>
                <w:sz w:val="24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A0BAF" w14:textId="77777777" w:rsidR="00942274" w:rsidRDefault="00942274" w:rsidP="00D4132A">
            <w:pPr>
              <w:snapToGrid w:val="0"/>
              <w:spacing w:line="264" w:lineRule="auto"/>
              <w:jc w:val="center"/>
              <w:rPr>
                <w:rFonts w:ascii="宋体" w:cs="宋体"/>
                <w:b/>
                <w:sz w:val="24"/>
              </w:rPr>
            </w:pPr>
          </w:p>
        </w:tc>
        <w:tc>
          <w:tcPr>
            <w:tcW w:w="9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F2751" w14:textId="77777777" w:rsidR="00942274" w:rsidRDefault="00942274" w:rsidP="00D4132A">
            <w:pPr>
              <w:snapToGrid w:val="0"/>
              <w:spacing w:line="264" w:lineRule="auto"/>
              <w:jc w:val="center"/>
              <w:rPr>
                <w:rFonts w:ascii="宋体" w:cs="宋体"/>
                <w:b/>
                <w:sz w:val="24"/>
              </w:rPr>
            </w:pPr>
          </w:p>
        </w:tc>
      </w:tr>
      <w:tr w:rsidR="00942274" w14:paraId="7138120D" w14:textId="77777777" w:rsidTr="00D4132A">
        <w:trPr>
          <w:trHeight w:val="540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5AB98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心血管内科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4D03E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5B544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博士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7A3E7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内科专业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7C994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先天性心脏病介入专业优先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D2BDA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考核</w:t>
            </w:r>
          </w:p>
        </w:tc>
      </w:tr>
      <w:tr w:rsidR="00942274" w14:paraId="0C8ABB4E" w14:textId="77777777" w:rsidTr="00D4132A">
        <w:trPr>
          <w:trHeight w:val="450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95DFC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呼吸内科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73754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286DA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博士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C4445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医学相关专业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3D445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外语能力突出者优先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346A9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考核</w:t>
            </w:r>
          </w:p>
        </w:tc>
      </w:tr>
      <w:tr w:rsidR="00942274" w14:paraId="5F6B886A" w14:textId="77777777" w:rsidTr="00D4132A">
        <w:trPr>
          <w:trHeight w:val="450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0671E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神经内科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病区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0C42F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33A8F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博士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A409C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脑血管病介入治疗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D9783" w14:textId="77777777" w:rsidR="00942274" w:rsidRDefault="00942274" w:rsidP="00D4132A">
            <w:pPr>
              <w:snapToGrid w:val="0"/>
              <w:spacing w:line="264" w:lineRule="auto"/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A3336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考核</w:t>
            </w:r>
          </w:p>
        </w:tc>
      </w:tr>
      <w:tr w:rsidR="00942274" w14:paraId="01E90723" w14:textId="77777777" w:rsidTr="00D4132A">
        <w:trPr>
          <w:trHeight w:val="450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D36A1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神经内科二病区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59C74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FB913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博士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BEAD2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神经病学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C2765" w14:textId="77777777" w:rsidR="00942274" w:rsidRDefault="00942274" w:rsidP="00D4132A">
            <w:pPr>
              <w:snapToGrid w:val="0"/>
              <w:spacing w:line="264" w:lineRule="auto"/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034DF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考核</w:t>
            </w:r>
          </w:p>
        </w:tc>
      </w:tr>
      <w:tr w:rsidR="00942274" w14:paraId="4E001C53" w14:textId="77777777" w:rsidTr="00D4132A">
        <w:trPr>
          <w:trHeight w:val="450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37F10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内分泌科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E6F3E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E739E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博士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642EC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内分泌相关专业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23F5B" w14:textId="77777777" w:rsidR="00942274" w:rsidRDefault="00942274" w:rsidP="00D4132A">
            <w:pPr>
              <w:snapToGrid w:val="0"/>
              <w:spacing w:line="264" w:lineRule="auto"/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58E47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考核</w:t>
            </w:r>
          </w:p>
        </w:tc>
      </w:tr>
      <w:tr w:rsidR="00942274" w14:paraId="12BBFA26" w14:textId="77777777" w:rsidTr="00D4132A">
        <w:trPr>
          <w:trHeight w:val="450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B7085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肾内科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88C62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E855C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博士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EFAA1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风湿疾病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1D505" w14:textId="77777777" w:rsidR="00942274" w:rsidRDefault="00942274" w:rsidP="00D4132A">
            <w:pPr>
              <w:snapToGrid w:val="0"/>
              <w:spacing w:line="264" w:lineRule="auto"/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F52F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考核</w:t>
            </w:r>
          </w:p>
        </w:tc>
      </w:tr>
      <w:tr w:rsidR="00942274" w14:paraId="73EA60FE" w14:textId="77777777" w:rsidTr="00D4132A">
        <w:trPr>
          <w:trHeight w:val="450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830D6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消化内科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661F4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889CE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博士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B9E92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消化、内镜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F0EBF" w14:textId="77777777" w:rsidR="00942274" w:rsidRDefault="00942274" w:rsidP="00D4132A">
            <w:pPr>
              <w:snapToGrid w:val="0"/>
              <w:spacing w:line="264" w:lineRule="auto"/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588B5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考核</w:t>
            </w:r>
          </w:p>
        </w:tc>
      </w:tr>
      <w:tr w:rsidR="00942274" w14:paraId="05360447" w14:textId="77777777" w:rsidTr="00D4132A">
        <w:trPr>
          <w:trHeight w:val="450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7D6EE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血液内科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D163E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21B1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博士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84815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血液病学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24416" w14:textId="77777777" w:rsidR="00942274" w:rsidRDefault="00942274" w:rsidP="00D4132A">
            <w:pPr>
              <w:snapToGrid w:val="0"/>
              <w:spacing w:line="264" w:lineRule="auto"/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B06F0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考核</w:t>
            </w:r>
          </w:p>
        </w:tc>
      </w:tr>
      <w:tr w:rsidR="00942274" w14:paraId="19DA8A9A" w14:textId="77777777" w:rsidTr="00D4132A">
        <w:trPr>
          <w:trHeight w:val="450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EB82A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肿瘤内科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E8B7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B9CEF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博士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0383D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肿瘤内科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A7DF0" w14:textId="77777777" w:rsidR="00942274" w:rsidRDefault="00942274" w:rsidP="00D4132A">
            <w:pPr>
              <w:snapToGrid w:val="0"/>
              <w:spacing w:line="264" w:lineRule="auto"/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E2ABE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考核</w:t>
            </w:r>
          </w:p>
        </w:tc>
      </w:tr>
      <w:tr w:rsidR="00942274" w14:paraId="14EB0C13" w14:textId="77777777" w:rsidTr="00D4132A">
        <w:trPr>
          <w:trHeight w:val="510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3E5AC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肿瘤康复与姑息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治疗科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EEC5F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EE023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博士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98092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肿瘤学（放疗、化疗方向）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6436B" w14:textId="77777777" w:rsidR="00942274" w:rsidRDefault="00942274" w:rsidP="00D4132A">
            <w:pPr>
              <w:snapToGrid w:val="0"/>
              <w:spacing w:line="264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54CAA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考核</w:t>
            </w:r>
          </w:p>
        </w:tc>
      </w:tr>
      <w:tr w:rsidR="00942274" w14:paraId="49EABACF" w14:textId="77777777" w:rsidTr="00D4132A">
        <w:trPr>
          <w:trHeight w:val="450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AE11D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全科医学科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ACF75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57EA3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博士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829D4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全科医学、老年病科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97218" w14:textId="77777777" w:rsidR="00942274" w:rsidRDefault="00942274" w:rsidP="00D4132A">
            <w:pPr>
              <w:snapToGrid w:val="0"/>
              <w:spacing w:line="264" w:lineRule="auto"/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AF8E2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考核</w:t>
            </w:r>
          </w:p>
        </w:tc>
      </w:tr>
      <w:tr w:rsidR="00942274" w14:paraId="429A1EDD" w14:textId="77777777" w:rsidTr="00D4132A">
        <w:trPr>
          <w:trHeight w:val="450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D86B1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血液净化科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518EF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A3A20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博士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4CB65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肾脏病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BBF81" w14:textId="77777777" w:rsidR="00942274" w:rsidRDefault="00942274" w:rsidP="00D4132A">
            <w:pPr>
              <w:snapToGrid w:val="0"/>
              <w:spacing w:line="264" w:lineRule="auto"/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E7B3A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考核</w:t>
            </w:r>
          </w:p>
        </w:tc>
      </w:tr>
      <w:tr w:rsidR="00942274" w14:paraId="6EBD6AB2" w14:textId="77777777" w:rsidTr="00D4132A">
        <w:trPr>
          <w:trHeight w:val="450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ED702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放疗科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B2F95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D4862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博士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ECEF7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肿瘤放射治疗学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69AC5" w14:textId="77777777" w:rsidR="00942274" w:rsidRDefault="00942274" w:rsidP="00D4132A">
            <w:pPr>
              <w:snapToGrid w:val="0"/>
              <w:spacing w:line="264" w:lineRule="auto"/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C4486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考核</w:t>
            </w:r>
          </w:p>
        </w:tc>
      </w:tr>
      <w:tr w:rsidR="00942274" w14:paraId="2F4099EB" w14:textId="77777777" w:rsidTr="00D4132A">
        <w:trPr>
          <w:trHeight w:val="450"/>
          <w:jc w:val="center"/>
        </w:trPr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31A56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中医科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63E38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DB041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博士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F7326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中医内科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141DD" w14:textId="77777777" w:rsidR="00942274" w:rsidRDefault="00942274" w:rsidP="00D4132A">
            <w:pPr>
              <w:snapToGrid w:val="0"/>
              <w:spacing w:line="264" w:lineRule="auto"/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87295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考核</w:t>
            </w:r>
          </w:p>
        </w:tc>
      </w:tr>
      <w:tr w:rsidR="00942274" w14:paraId="6B0026A3" w14:textId="77777777" w:rsidTr="00D4132A">
        <w:trPr>
          <w:trHeight w:val="450"/>
          <w:jc w:val="center"/>
        </w:trPr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D9367" w14:textId="77777777" w:rsidR="00942274" w:rsidRDefault="00942274" w:rsidP="00D4132A">
            <w:pPr>
              <w:snapToGrid w:val="0"/>
              <w:spacing w:line="264" w:lineRule="auto"/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CB7C1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218B7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博士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B07C3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中医妇科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5913E" w14:textId="77777777" w:rsidR="00942274" w:rsidRDefault="00942274" w:rsidP="00D4132A">
            <w:pPr>
              <w:snapToGrid w:val="0"/>
              <w:spacing w:line="264" w:lineRule="auto"/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1C35A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考核</w:t>
            </w:r>
          </w:p>
        </w:tc>
      </w:tr>
      <w:tr w:rsidR="00942274" w14:paraId="0598B91B" w14:textId="77777777" w:rsidTr="00D4132A">
        <w:trPr>
          <w:trHeight w:val="450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73E56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针灸科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F64A5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51470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博士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DE853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针灸学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6979D" w14:textId="77777777" w:rsidR="00942274" w:rsidRDefault="00942274" w:rsidP="00D4132A">
            <w:pPr>
              <w:snapToGrid w:val="0"/>
              <w:spacing w:line="264" w:lineRule="auto"/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3253F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考核</w:t>
            </w:r>
          </w:p>
        </w:tc>
      </w:tr>
      <w:tr w:rsidR="00942274" w14:paraId="55416C5B" w14:textId="77777777" w:rsidTr="00D4132A">
        <w:trPr>
          <w:trHeight w:val="450"/>
          <w:jc w:val="center"/>
        </w:trPr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204C5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重症医学科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DC9BE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13F23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博士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FF5A3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重症医学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F327A" w14:textId="77777777" w:rsidR="00942274" w:rsidRDefault="00942274" w:rsidP="00D4132A">
            <w:pPr>
              <w:snapToGrid w:val="0"/>
              <w:spacing w:line="264" w:lineRule="auto"/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03802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考核</w:t>
            </w:r>
          </w:p>
        </w:tc>
      </w:tr>
      <w:tr w:rsidR="00942274" w14:paraId="500009DC" w14:textId="77777777" w:rsidTr="00D4132A">
        <w:trPr>
          <w:trHeight w:val="540"/>
          <w:jc w:val="center"/>
        </w:trPr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6D1C6" w14:textId="77777777" w:rsidR="00942274" w:rsidRDefault="00942274" w:rsidP="00D4132A">
            <w:pPr>
              <w:snapToGrid w:val="0"/>
              <w:spacing w:line="264" w:lineRule="auto"/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A764B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8DB29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博士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C8B68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重症医学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D1AFB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主治医师及以上（创伤医学中心工作）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0CEF3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考核</w:t>
            </w:r>
          </w:p>
        </w:tc>
      </w:tr>
      <w:tr w:rsidR="00942274" w14:paraId="489A6F0C" w14:textId="77777777" w:rsidTr="00D4132A">
        <w:trPr>
          <w:trHeight w:val="450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715A3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感染科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5EA73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02E9E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博士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9525D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感染病学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9BA5C" w14:textId="77777777" w:rsidR="00942274" w:rsidRDefault="00942274" w:rsidP="00D4132A">
            <w:pPr>
              <w:snapToGrid w:val="0"/>
              <w:spacing w:line="264" w:lineRule="auto"/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F4FF0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考核</w:t>
            </w:r>
          </w:p>
        </w:tc>
      </w:tr>
      <w:tr w:rsidR="00942274" w14:paraId="0A2B60AF" w14:textId="77777777" w:rsidTr="00D4132A">
        <w:trPr>
          <w:trHeight w:val="450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2F66D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康复医学科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48FFB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48EF7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博士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D5A17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康复医学与理疗学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625AF" w14:textId="77777777" w:rsidR="00942274" w:rsidRDefault="00942274" w:rsidP="00D4132A">
            <w:pPr>
              <w:snapToGrid w:val="0"/>
              <w:spacing w:line="264" w:lineRule="auto"/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088C2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考核</w:t>
            </w:r>
          </w:p>
        </w:tc>
      </w:tr>
      <w:tr w:rsidR="00942274" w14:paraId="11206B3C" w14:textId="77777777" w:rsidTr="00D4132A">
        <w:trPr>
          <w:trHeight w:val="450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8C3C2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心胸外科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ACD6E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7DAA3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博士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B8BB5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心血管外科、心胸外科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B9F8F" w14:textId="77777777" w:rsidR="00942274" w:rsidRDefault="00942274" w:rsidP="00D4132A">
            <w:pPr>
              <w:snapToGrid w:val="0"/>
              <w:spacing w:line="264" w:lineRule="auto"/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4EDB8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考核</w:t>
            </w:r>
          </w:p>
        </w:tc>
      </w:tr>
      <w:tr w:rsidR="00942274" w14:paraId="054B9EB2" w14:textId="77777777" w:rsidTr="00D4132A">
        <w:trPr>
          <w:trHeight w:val="450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EA9E6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肝胆外科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8B2DF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2F870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博士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1E251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肝胆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胰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外科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3FA32" w14:textId="77777777" w:rsidR="00942274" w:rsidRDefault="00942274" w:rsidP="00D4132A">
            <w:pPr>
              <w:snapToGrid w:val="0"/>
              <w:spacing w:line="264" w:lineRule="auto"/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20F8E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考核</w:t>
            </w:r>
          </w:p>
        </w:tc>
      </w:tr>
      <w:tr w:rsidR="00942274" w14:paraId="72D487CF" w14:textId="77777777" w:rsidTr="00D4132A">
        <w:trPr>
          <w:trHeight w:val="450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3B98D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普通外科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23A7A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A3582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博士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3983D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普通外科学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4381A" w14:textId="77777777" w:rsidR="00942274" w:rsidRDefault="00942274" w:rsidP="00D4132A">
            <w:pPr>
              <w:snapToGrid w:val="0"/>
              <w:spacing w:line="264" w:lineRule="auto"/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8EC0C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考核</w:t>
            </w:r>
          </w:p>
        </w:tc>
      </w:tr>
      <w:tr w:rsidR="00942274" w14:paraId="0867D2CB" w14:textId="77777777" w:rsidTr="00D4132A">
        <w:trPr>
          <w:trHeight w:val="450"/>
          <w:jc w:val="center"/>
        </w:trPr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B0F5A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神经外科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8D2FA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28E26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博士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40CA9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脑胶质瘤方向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6ACD3" w14:textId="77777777" w:rsidR="00942274" w:rsidRDefault="00942274" w:rsidP="00D4132A">
            <w:pPr>
              <w:snapToGrid w:val="0"/>
              <w:spacing w:line="264" w:lineRule="auto"/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0F730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考核</w:t>
            </w:r>
          </w:p>
        </w:tc>
      </w:tr>
      <w:tr w:rsidR="00942274" w14:paraId="66E9FC2B" w14:textId="77777777" w:rsidTr="00D4132A">
        <w:trPr>
          <w:trHeight w:val="450"/>
          <w:jc w:val="center"/>
        </w:trPr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E6DDF" w14:textId="77777777" w:rsidR="00942274" w:rsidRDefault="00942274" w:rsidP="00D4132A">
            <w:pPr>
              <w:snapToGrid w:val="0"/>
              <w:spacing w:line="264" w:lineRule="auto"/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9B95C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8E4D8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博士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03E49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神经介入治疗方向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24E42" w14:textId="77777777" w:rsidR="00942274" w:rsidRDefault="00942274" w:rsidP="00D4132A">
            <w:pPr>
              <w:snapToGrid w:val="0"/>
              <w:spacing w:line="264" w:lineRule="auto"/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12EB7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考核</w:t>
            </w:r>
          </w:p>
        </w:tc>
      </w:tr>
      <w:tr w:rsidR="00942274" w14:paraId="23263E2E" w14:textId="77777777" w:rsidTr="00D4132A">
        <w:trPr>
          <w:trHeight w:val="450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BE7B8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泌尿外科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55F79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C98CB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博士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E9CE8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泌尿外科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63F2E" w14:textId="77777777" w:rsidR="00942274" w:rsidRDefault="00942274" w:rsidP="00D4132A">
            <w:pPr>
              <w:snapToGrid w:val="0"/>
              <w:spacing w:line="264" w:lineRule="auto"/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2ABD1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考核</w:t>
            </w:r>
          </w:p>
        </w:tc>
      </w:tr>
      <w:tr w:rsidR="00942274" w14:paraId="10E31026" w14:textId="77777777" w:rsidTr="00D4132A">
        <w:trPr>
          <w:trHeight w:val="450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C289B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关节创伤外科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E7721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D2F5E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博士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EDEB8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骨科（关节外方向）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3342E" w14:textId="77777777" w:rsidR="00942274" w:rsidRDefault="00942274" w:rsidP="00D4132A">
            <w:pPr>
              <w:snapToGrid w:val="0"/>
              <w:spacing w:line="264" w:lineRule="auto"/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57B96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考核</w:t>
            </w:r>
          </w:p>
        </w:tc>
      </w:tr>
      <w:tr w:rsidR="00942274" w14:paraId="69DCE50C" w14:textId="77777777" w:rsidTr="00D4132A">
        <w:trPr>
          <w:trHeight w:val="450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F2F95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脊柱骨病外科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166A9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C1ADD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博士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F7657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脊柱微创、数字化导航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BB814" w14:textId="77777777" w:rsidR="00942274" w:rsidRDefault="00942274" w:rsidP="00D4132A">
            <w:pPr>
              <w:snapToGrid w:val="0"/>
              <w:spacing w:line="264" w:lineRule="auto"/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1B441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考核</w:t>
            </w:r>
          </w:p>
        </w:tc>
      </w:tr>
      <w:tr w:rsidR="00942274" w14:paraId="5D5AA210" w14:textId="77777777" w:rsidTr="00D4132A">
        <w:trPr>
          <w:trHeight w:val="450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BE97B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胃肠肿瘤外科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8F1A5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B183D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博士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DB912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胃肠道肿瘤专业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1CA5E" w14:textId="77777777" w:rsidR="00942274" w:rsidRDefault="00942274" w:rsidP="00D4132A">
            <w:pPr>
              <w:snapToGrid w:val="0"/>
              <w:spacing w:line="264" w:lineRule="auto"/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D6864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考核</w:t>
            </w:r>
          </w:p>
        </w:tc>
      </w:tr>
      <w:tr w:rsidR="00942274" w14:paraId="39379F6A" w14:textId="77777777" w:rsidTr="00D4132A">
        <w:trPr>
          <w:trHeight w:val="450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82291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乳腺胸部肿瘤外科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2FDF3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53510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博士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15BDE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普胸外、乳胸外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DF7D7" w14:textId="77777777" w:rsidR="00942274" w:rsidRDefault="00942274" w:rsidP="00D4132A">
            <w:pPr>
              <w:snapToGrid w:val="0"/>
              <w:spacing w:line="264" w:lineRule="auto"/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9CE2E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考核</w:t>
            </w:r>
          </w:p>
        </w:tc>
      </w:tr>
      <w:tr w:rsidR="00942274" w14:paraId="11B7D1FA" w14:textId="77777777" w:rsidTr="00D4132A">
        <w:trPr>
          <w:trHeight w:val="450"/>
          <w:jc w:val="center"/>
        </w:trPr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B8425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创伤医学中心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942BA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1B7C1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博士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34D52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神经外科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9ECF9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副主任医师及以上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4F06A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考核</w:t>
            </w:r>
          </w:p>
        </w:tc>
      </w:tr>
      <w:tr w:rsidR="00942274" w14:paraId="47E842C6" w14:textId="77777777" w:rsidTr="00D4132A">
        <w:trPr>
          <w:trHeight w:val="450"/>
          <w:jc w:val="center"/>
        </w:trPr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F1187" w14:textId="77777777" w:rsidR="00942274" w:rsidRDefault="00942274" w:rsidP="00D4132A">
            <w:pPr>
              <w:snapToGrid w:val="0"/>
              <w:spacing w:line="264" w:lineRule="auto"/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03A3C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719F7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博士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BF07A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骨外、普外、神经外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52056" w14:textId="77777777" w:rsidR="00942274" w:rsidRDefault="00942274" w:rsidP="00D4132A">
            <w:pPr>
              <w:snapToGrid w:val="0"/>
              <w:spacing w:line="264" w:lineRule="auto"/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63691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考核</w:t>
            </w:r>
          </w:p>
        </w:tc>
      </w:tr>
      <w:tr w:rsidR="00942274" w14:paraId="7128F2BF" w14:textId="77777777" w:rsidTr="00D4132A">
        <w:trPr>
          <w:trHeight w:val="450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68790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介入治疗科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B6CC9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9542E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博士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F379C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介入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53FC7" w14:textId="77777777" w:rsidR="00942274" w:rsidRDefault="00942274" w:rsidP="00D4132A">
            <w:pPr>
              <w:snapToGrid w:val="0"/>
              <w:spacing w:line="264" w:lineRule="auto"/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C828C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考核</w:t>
            </w:r>
          </w:p>
        </w:tc>
      </w:tr>
      <w:tr w:rsidR="00942274" w14:paraId="3CE6EDAE" w14:textId="77777777" w:rsidTr="00D4132A">
        <w:trPr>
          <w:trHeight w:val="450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58AF0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妇科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F546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top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16156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博士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FF117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妇产科学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0D8D2" w14:textId="77777777" w:rsidR="00942274" w:rsidRDefault="00942274" w:rsidP="00D4132A">
            <w:pPr>
              <w:snapToGrid w:val="0"/>
              <w:spacing w:line="264" w:lineRule="auto"/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AC57C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考核</w:t>
            </w:r>
          </w:p>
        </w:tc>
      </w:tr>
      <w:tr w:rsidR="00942274" w14:paraId="22FD41F7" w14:textId="77777777" w:rsidTr="00D4132A">
        <w:trPr>
          <w:trHeight w:val="450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8F891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产科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89AC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top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271C3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博士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3345C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妇产科学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C8430" w14:textId="77777777" w:rsidR="00942274" w:rsidRDefault="00942274" w:rsidP="00D4132A">
            <w:pPr>
              <w:snapToGrid w:val="0"/>
              <w:spacing w:line="264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80C51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考核</w:t>
            </w:r>
          </w:p>
        </w:tc>
      </w:tr>
      <w:tr w:rsidR="00942274" w14:paraId="3D3968E6" w14:textId="77777777" w:rsidTr="00D4132A">
        <w:trPr>
          <w:trHeight w:val="450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85F98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生殖医学科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3344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top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3AADE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博士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EE775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生殖医学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2410E" w14:textId="77777777" w:rsidR="00942274" w:rsidRDefault="00942274" w:rsidP="00D4132A">
            <w:pPr>
              <w:snapToGrid w:val="0"/>
              <w:spacing w:line="264" w:lineRule="auto"/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68FD9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考核</w:t>
            </w:r>
          </w:p>
        </w:tc>
      </w:tr>
      <w:tr w:rsidR="00942274" w14:paraId="51E81AD5" w14:textId="77777777" w:rsidTr="00D4132A">
        <w:trPr>
          <w:trHeight w:val="450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A1D23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麻醉手术科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CC2E6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DBCB6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博士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D4CB6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麻醉学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4BD9C" w14:textId="77777777" w:rsidR="00942274" w:rsidRDefault="00942274" w:rsidP="00D4132A">
            <w:pPr>
              <w:snapToGrid w:val="0"/>
              <w:spacing w:line="264" w:lineRule="auto"/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AB4D6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考核</w:t>
            </w:r>
          </w:p>
        </w:tc>
      </w:tr>
      <w:tr w:rsidR="00942274" w14:paraId="6D3B6F86" w14:textId="77777777" w:rsidTr="00D4132A">
        <w:trPr>
          <w:trHeight w:val="450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A33D8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儿科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3D6D6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5A2C3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博士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1F691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儿科学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D0FE4" w14:textId="77777777" w:rsidR="00942274" w:rsidRDefault="00942274" w:rsidP="00D4132A">
            <w:pPr>
              <w:snapToGrid w:val="0"/>
              <w:spacing w:line="264" w:lineRule="auto"/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75102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考核</w:t>
            </w:r>
          </w:p>
        </w:tc>
      </w:tr>
      <w:tr w:rsidR="00942274" w14:paraId="73CF6231" w14:textId="77777777" w:rsidTr="00D4132A">
        <w:trPr>
          <w:trHeight w:val="450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2518E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眼科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F8163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393C6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博士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8E07C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眼视光学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8A872" w14:textId="77777777" w:rsidR="00942274" w:rsidRDefault="00942274" w:rsidP="00D4132A">
            <w:pPr>
              <w:snapToGrid w:val="0"/>
              <w:spacing w:line="264" w:lineRule="auto"/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30E7B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考核</w:t>
            </w:r>
          </w:p>
        </w:tc>
      </w:tr>
      <w:tr w:rsidR="00942274" w14:paraId="1AB52FA3" w14:textId="77777777" w:rsidTr="00D4132A">
        <w:trPr>
          <w:trHeight w:val="450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6E603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耳鼻喉科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2F6CE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2FE19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博士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AE6F0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耳外科学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A67B7" w14:textId="77777777" w:rsidR="00942274" w:rsidRDefault="00942274" w:rsidP="00D4132A">
            <w:pPr>
              <w:snapToGrid w:val="0"/>
              <w:spacing w:line="264" w:lineRule="auto"/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9D249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考核</w:t>
            </w:r>
          </w:p>
        </w:tc>
      </w:tr>
      <w:tr w:rsidR="00942274" w14:paraId="0B71DD1F" w14:textId="77777777" w:rsidTr="00D4132A">
        <w:trPr>
          <w:trHeight w:val="540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13018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皮肤科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EE52E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AF519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博士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97C54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皮肤性病学、皮肤病理、皮肤激光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3577E" w14:textId="77777777" w:rsidR="00942274" w:rsidRDefault="00942274" w:rsidP="00D4132A">
            <w:pPr>
              <w:snapToGrid w:val="0"/>
              <w:spacing w:line="264" w:lineRule="auto"/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0405D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考核</w:t>
            </w:r>
          </w:p>
        </w:tc>
      </w:tr>
      <w:tr w:rsidR="00942274" w14:paraId="35C60560" w14:textId="77777777" w:rsidTr="00D4132A">
        <w:trPr>
          <w:trHeight w:val="450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C9D9E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急诊科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78871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A5348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博士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9D149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神经内科、心血管内科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EDF85" w14:textId="77777777" w:rsidR="00942274" w:rsidRDefault="00942274" w:rsidP="00D4132A">
            <w:pPr>
              <w:snapToGrid w:val="0"/>
              <w:spacing w:line="264" w:lineRule="auto"/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1D0DA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考核</w:t>
            </w:r>
          </w:p>
        </w:tc>
      </w:tr>
      <w:tr w:rsidR="00942274" w14:paraId="11618138" w14:textId="77777777" w:rsidTr="00D4132A">
        <w:trPr>
          <w:trHeight w:val="450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906F9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心脑电图室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D42CB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83266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博士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245ED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心血管、心电生理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16AE5" w14:textId="77777777" w:rsidR="00942274" w:rsidRDefault="00942274" w:rsidP="00D4132A">
            <w:pPr>
              <w:snapToGrid w:val="0"/>
              <w:spacing w:line="264" w:lineRule="auto"/>
              <w:jc w:val="center"/>
              <w:rPr>
                <w:rFonts w:ascii="宋体" w:cs="宋体"/>
                <w:b/>
                <w:sz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E85D7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考核</w:t>
            </w:r>
          </w:p>
        </w:tc>
      </w:tr>
      <w:tr w:rsidR="00942274" w14:paraId="0293FC6A" w14:textId="77777777" w:rsidTr="00D4132A">
        <w:trPr>
          <w:trHeight w:val="450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6FB69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超声科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7E294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C3622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博士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5A5A0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临床医学或医学影像学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F947C" w14:textId="77777777" w:rsidR="00942274" w:rsidRDefault="00942274" w:rsidP="00D4132A">
            <w:pPr>
              <w:snapToGrid w:val="0"/>
              <w:spacing w:line="264" w:lineRule="auto"/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03D14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考核</w:t>
            </w:r>
          </w:p>
        </w:tc>
      </w:tr>
      <w:tr w:rsidR="00942274" w14:paraId="61B99286" w14:textId="77777777" w:rsidTr="00D4132A">
        <w:trPr>
          <w:trHeight w:val="450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72150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放射科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5B362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FA5B8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博士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53E11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医学影像诊断学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ACAD2" w14:textId="77777777" w:rsidR="00942274" w:rsidRDefault="00942274" w:rsidP="00D4132A">
            <w:pPr>
              <w:snapToGrid w:val="0"/>
              <w:spacing w:line="264" w:lineRule="auto"/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3C06B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考核</w:t>
            </w:r>
          </w:p>
        </w:tc>
      </w:tr>
      <w:tr w:rsidR="00942274" w14:paraId="5326C8F2" w14:textId="77777777" w:rsidTr="00D4132A">
        <w:trPr>
          <w:trHeight w:val="1607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70DBA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放射物理治疗中心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65365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9ED5C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博士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3A795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医用放射物理、肿瘤放射物理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0CBB4" w14:textId="77777777" w:rsidR="00942274" w:rsidRDefault="00942274" w:rsidP="00D4132A">
            <w:pPr>
              <w:snapToGrid w:val="0"/>
              <w:spacing w:line="264" w:lineRule="auto"/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3AAA8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考核</w:t>
            </w:r>
          </w:p>
        </w:tc>
      </w:tr>
      <w:tr w:rsidR="00942274" w14:paraId="15AB25A0" w14:textId="77777777" w:rsidTr="00D4132A">
        <w:trPr>
          <w:trHeight w:val="450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7C48F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核医学科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C50DA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6B028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博士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0DD21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影像医学与核医学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FF25C" w14:textId="77777777" w:rsidR="00942274" w:rsidRDefault="00942274" w:rsidP="00D4132A">
            <w:pPr>
              <w:snapToGrid w:val="0"/>
              <w:spacing w:line="264" w:lineRule="auto"/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1962D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考核</w:t>
            </w:r>
          </w:p>
        </w:tc>
      </w:tr>
      <w:tr w:rsidR="00942274" w14:paraId="1B6EF581" w14:textId="77777777" w:rsidTr="00D4132A">
        <w:trPr>
          <w:trHeight w:val="450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F2677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病理科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39E09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2B44F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博士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C09E6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病理学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4962C" w14:textId="77777777" w:rsidR="00942274" w:rsidRDefault="00942274" w:rsidP="00D4132A">
            <w:pPr>
              <w:snapToGrid w:val="0"/>
              <w:spacing w:line="264" w:lineRule="auto"/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1D2C1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考核</w:t>
            </w:r>
          </w:p>
        </w:tc>
      </w:tr>
      <w:tr w:rsidR="00942274" w14:paraId="70A7A6C4" w14:textId="77777777" w:rsidTr="00D4132A">
        <w:trPr>
          <w:trHeight w:val="450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D22F8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检验科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3340B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093CA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博士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287B8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临床检验诊断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D87CB" w14:textId="77777777" w:rsidR="00942274" w:rsidRDefault="00942274" w:rsidP="00D4132A">
            <w:pPr>
              <w:snapToGrid w:val="0"/>
              <w:spacing w:line="264" w:lineRule="auto"/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F4A72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考核</w:t>
            </w:r>
          </w:p>
        </w:tc>
      </w:tr>
      <w:tr w:rsidR="00942274" w14:paraId="7375AA3E" w14:textId="77777777" w:rsidTr="00D4132A">
        <w:trPr>
          <w:trHeight w:val="731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5A59C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药学部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F4DFA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F56C5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博士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0B36F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临床药学、药理学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08A6E" w14:textId="77777777" w:rsidR="00942274" w:rsidRDefault="00942274" w:rsidP="00D4132A">
            <w:pPr>
              <w:snapToGrid w:val="0"/>
              <w:spacing w:line="264" w:lineRule="auto"/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B8762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考核</w:t>
            </w:r>
          </w:p>
        </w:tc>
      </w:tr>
      <w:tr w:rsidR="00942274" w14:paraId="7E458D83" w14:textId="77777777" w:rsidTr="00D4132A">
        <w:trPr>
          <w:trHeight w:val="510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0FF3E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国家药物临床试验机构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CA499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34877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博士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FD0A1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药学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36A56" w14:textId="77777777" w:rsidR="00942274" w:rsidRDefault="00942274" w:rsidP="00D4132A">
            <w:pPr>
              <w:snapToGrid w:val="0"/>
              <w:spacing w:line="264" w:lineRule="auto"/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32169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考核</w:t>
            </w:r>
          </w:p>
        </w:tc>
      </w:tr>
      <w:tr w:rsidR="00942274" w14:paraId="68EEF398" w14:textId="77777777" w:rsidTr="00D4132A">
        <w:trPr>
          <w:trHeight w:val="450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2C8A9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体检中心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8CEC9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1FB98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博士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DB263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临床医学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15456" w14:textId="77777777" w:rsidR="00942274" w:rsidRDefault="00942274" w:rsidP="00D4132A">
            <w:pPr>
              <w:snapToGrid w:val="0"/>
              <w:spacing w:line="264" w:lineRule="auto"/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D2EF3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考核</w:t>
            </w:r>
          </w:p>
        </w:tc>
      </w:tr>
      <w:tr w:rsidR="00942274" w14:paraId="0F662F8F" w14:textId="77777777" w:rsidTr="00D4132A">
        <w:trPr>
          <w:trHeight w:val="450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40DD3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医疗保健科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317F0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A4C8D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76216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全科医学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ACDEC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有医师资格证、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规培证</w:t>
            </w:r>
            <w:proofErr w:type="gramEnd"/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A87BD" w14:textId="77777777" w:rsidR="00942274" w:rsidRDefault="00942274" w:rsidP="00D4132A"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考核</w:t>
            </w:r>
          </w:p>
        </w:tc>
      </w:tr>
      <w:tr w:rsidR="00942274" w14:paraId="2367C7F7" w14:textId="77777777" w:rsidTr="00D4132A">
        <w:trPr>
          <w:trHeight w:val="660"/>
          <w:jc w:val="center"/>
        </w:trPr>
        <w:tc>
          <w:tcPr>
            <w:tcW w:w="9952" w:type="dxa"/>
            <w:gridSpan w:val="7"/>
            <w:vAlign w:val="center"/>
          </w:tcPr>
          <w:p w14:paraId="5E3B48E1" w14:textId="77777777" w:rsidR="00942274" w:rsidRDefault="00942274" w:rsidP="00D4132A">
            <w:pPr>
              <w:widowControl/>
              <w:jc w:val="left"/>
              <w:textAlignment w:val="center"/>
              <w:rPr>
                <w:rFonts w:asci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共计</w:t>
            </w:r>
            <w:r>
              <w:rPr>
                <w:rFonts w:ascii="宋体" w:hAnsi="宋体" w:cs="宋体"/>
                <w:b/>
                <w:kern w:val="0"/>
                <w:sz w:val="22"/>
                <w:szCs w:val="22"/>
              </w:rPr>
              <w:t>58</w:t>
            </w: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名</w:t>
            </w:r>
          </w:p>
        </w:tc>
      </w:tr>
      <w:tr w:rsidR="00942274" w14:paraId="6E67A26B" w14:textId="77777777" w:rsidTr="00D4132A">
        <w:trPr>
          <w:trHeight w:val="1020"/>
          <w:jc w:val="center"/>
        </w:trPr>
        <w:tc>
          <w:tcPr>
            <w:tcW w:w="9245" w:type="dxa"/>
            <w:gridSpan w:val="6"/>
            <w:vAlign w:val="center"/>
          </w:tcPr>
          <w:p w14:paraId="5F6F1B9B" w14:textId="77777777" w:rsidR="00942274" w:rsidRDefault="00942274" w:rsidP="00D4132A">
            <w:pPr>
              <w:widowControl/>
              <w:jc w:val="left"/>
              <w:textAlignment w:val="center"/>
              <w:rPr>
                <w:rFonts w:ascii="宋体" w:cs="宋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备注：1、第一学历要求全日制（四年制或五年制起点）本科学历；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br/>
              <w:t xml:space="preserve">      2、应聘临床科室者本科学历所学专业为临床医学;</w:t>
            </w:r>
          </w:p>
        </w:tc>
        <w:tc>
          <w:tcPr>
            <w:tcW w:w="707" w:type="dxa"/>
            <w:vAlign w:val="center"/>
          </w:tcPr>
          <w:p w14:paraId="4482F116" w14:textId="77777777" w:rsidR="00942274" w:rsidRDefault="00942274" w:rsidP="00D4132A">
            <w:pPr>
              <w:rPr>
                <w:rFonts w:ascii="宋体" w:cs="宋体"/>
                <w:sz w:val="22"/>
                <w:szCs w:val="22"/>
              </w:rPr>
            </w:pPr>
          </w:p>
        </w:tc>
      </w:tr>
    </w:tbl>
    <w:p w14:paraId="1F2D1FAA" w14:textId="77777777" w:rsidR="00643049" w:rsidRPr="00942274" w:rsidRDefault="00643049"/>
    <w:sectPr w:rsidR="00643049" w:rsidRPr="00942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150"/>
    <w:rsid w:val="000857A1"/>
    <w:rsid w:val="00241150"/>
    <w:rsid w:val="00643049"/>
    <w:rsid w:val="0094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01168"/>
  <w15:chartTrackingRefBased/>
  <w15:docId w15:val="{50D2C37C-DEED-4B32-ABE2-9395A054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22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彩月</dc:creator>
  <cp:keywords/>
  <dc:description/>
  <cp:lastModifiedBy>刘 彩月</cp:lastModifiedBy>
  <cp:revision>3</cp:revision>
  <dcterms:created xsi:type="dcterms:W3CDTF">2018-05-03T07:52:00Z</dcterms:created>
  <dcterms:modified xsi:type="dcterms:W3CDTF">2018-05-03T07:54:00Z</dcterms:modified>
</cp:coreProperties>
</file>